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E0F4" w14:textId="3DD1814F" w:rsidR="00FD6C4B" w:rsidRPr="00FD6C4B" w:rsidRDefault="00FD6C4B" w:rsidP="00FD6C4B">
      <w:pPr>
        <w:rPr>
          <w:sz w:val="28"/>
          <w:szCs w:val="28"/>
        </w:rPr>
      </w:pPr>
      <w:r w:rsidRPr="00FD6C4B">
        <w:rPr>
          <w:b/>
          <w:bCs/>
          <w:sz w:val="28"/>
          <w:szCs w:val="28"/>
        </w:rPr>
        <w:t>DICHIARAZIONE SOSTITUTIVA DI ATTO DI NOTORIETÀ AI FINI DELL’APPLICAZIONE DELL’IMPOSTA DI SOGGIORNO</w:t>
      </w:r>
    </w:p>
    <w:p w14:paraId="13B244C3" w14:textId="5C9D0449" w:rsidR="00FD6C4B" w:rsidRPr="006B3D89" w:rsidRDefault="00FD6C4B" w:rsidP="006B3D89">
      <w:pPr>
        <w:jc w:val="center"/>
        <w:rPr>
          <w:sz w:val="20"/>
          <w:szCs w:val="20"/>
        </w:rPr>
      </w:pPr>
      <w:r w:rsidRPr="006B3D89">
        <w:rPr>
          <w:sz w:val="20"/>
          <w:szCs w:val="20"/>
        </w:rPr>
        <w:t>(ai sensi degli artt. 46 e 47 del D.P.R. 28 dicembre 2000, n. 445)</w:t>
      </w:r>
    </w:p>
    <w:p w14:paraId="474400CE" w14:textId="1DF24374" w:rsidR="00FD6C4B" w:rsidRPr="00FD6C4B" w:rsidRDefault="00FD6C4B" w:rsidP="00E35396">
      <w:pPr>
        <w:jc w:val="both"/>
        <w:rPr>
          <w:sz w:val="22"/>
          <w:szCs w:val="22"/>
        </w:rPr>
      </w:pPr>
      <w:r w:rsidRPr="00FD6C4B">
        <w:rPr>
          <w:sz w:val="22"/>
          <w:szCs w:val="22"/>
        </w:rPr>
        <w:t>Il/La sottoscritto/a ______________________________</w:t>
      </w:r>
      <w:r w:rsidR="003272E3">
        <w:rPr>
          <w:sz w:val="22"/>
          <w:szCs w:val="22"/>
        </w:rPr>
        <w:t>_________________________</w:t>
      </w:r>
      <w:r w:rsidRPr="00FD6C4B">
        <w:rPr>
          <w:sz w:val="22"/>
          <w:szCs w:val="22"/>
        </w:rPr>
        <w:t>_________________</w:t>
      </w:r>
    </w:p>
    <w:p w14:paraId="16DFC1E5" w14:textId="406E9DB2" w:rsidR="00FD6C4B" w:rsidRPr="00FD6C4B" w:rsidRDefault="00FD6C4B" w:rsidP="00E35396">
      <w:pPr>
        <w:jc w:val="both"/>
        <w:rPr>
          <w:sz w:val="22"/>
          <w:szCs w:val="22"/>
        </w:rPr>
      </w:pPr>
      <w:r w:rsidRPr="00FD6C4B">
        <w:rPr>
          <w:sz w:val="22"/>
          <w:szCs w:val="22"/>
        </w:rPr>
        <w:t xml:space="preserve">nato/a </w:t>
      </w:r>
      <w:proofErr w:type="spellStart"/>
      <w:r w:rsidRPr="00FD6C4B">
        <w:rPr>
          <w:sz w:val="22"/>
          <w:szCs w:val="22"/>
        </w:rPr>
        <w:t>a</w:t>
      </w:r>
      <w:proofErr w:type="spellEnd"/>
      <w:r w:rsidRPr="00FD6C4B">
        <w:rPr>
          <w:sz w:val="22"/>
          <w:szCs w:val="22"/>
        </w:rPr>
        <w:t xml:space="preserve"> _________</w:t>
      </w:r>
      <w:r w:rsidR="003272E3">
        <w:rPr>
          <w:sz w:val="22"/>
          <w:szCs w:val="22"/>
        </w:rPr>
        <w:t>___________________</w:t>
      </w:r>
      <w:r w:rsidRPr="00FD6C4B">
        <w:rPr>
          <w:sz w:val="22"/>
          <w:szCs w:val="22"/>
        </w:rPr>
        <w:t>_________________________ il _____________</w:t>
      </w:r>
      <w:r w:rsidR="00E35396">
        <w:rPr>
          <w:sz w:val="22"/>
          <w:szCs w:val="22"/>
        </w:rPr>
        <w:t>____</w:t>
      </w:r>
      <w:r w:rsidRPr="00FD6C4B">
        <w:rPr>
          <w:sz w:val="22"/>
          <w:szCs w:val="22"/>
        </w:rPr>
        <w:t>_________</w:t>
      </w:r>
    </w:p>
    <w:p w14:paraId="211E269D" w14:textId="5196AF09" w:rsidR="00FD6C4B" w:rsidRPr="00FD6C4B" w:rsidRDefault="00FD6C4B" w:rsidP="00E35396">
      <w:pPr>
        <w:jc w:val="both"/>
        <w:rPr>
          <w:sz w:val="22"/>
          <w:szCs w:val="22"/>
        </w:rPr>
      </w:pPr>
      <w:r w:rsidRPr="00FD6C4B">
        <w:rPr>
          <w:sz w:val="22"/>
          <w:szCs w:val="22"/>
        </w:rPr>
        <w:t>residente a ____________________________________</w:t>
      </w:r>
      <w:r w:rsidR="00E35396">
        <w:rPr>
          <w:sz w:val="22"/>
          <w:szCs w:val="22"/>
        </w:rPr>
        <w:t>_____________________________</w:t>
      </w:r>
      <w:r w:rsidRPr="00FD6C4B">
        <w:rPr>
          <w:sz w:val="22"/>
          <w:szCs w:val="22"/>
        </w:rPr>
        <w:t>_____________</w:t>
      </w:r>
    </w:p>
    <w:p w14:paraId="1CBC2643" w14:textId="77777777" w:rsidR="00FD6C4B" w:rsidRPr="00FD6C4B" w:rsidRDefault="00FD6C4B" w:rsidP="00E35396">
      <w:pPr>
        <w:jc w:val="both"/>
        <w:rPr>
          <w:sz w:val="22"/>
          <w:szCs w:val="22"/>
        </w:rPr>
      </w:pPr>
      <w:r w:rsidRPr="00FD6C4B">
        <w:rPr>
          <w:sz w:val="22"/>
          <w:szCs w:val="22"/>
        </w:rPr>
        <w:t>Via/Piazza __________________________________________ n. _______</w:t>
      </w:r>
    </w:p>
    <w:p w14:paraId="791487EB" w14:textId="77777777" w:rsidR="00FD6C4B" w:rsidRPr="00FD6C4B" w:rsidRDefault="00FD6C4B" w:rsidP="00E35396">
      <w:pPr>
        <w:jc w:val="both"/>
        <w:rPr>
          <w:sz w:val="22"/>
          <w:szCs w:val="22"/>
        </w:rPr>
      </w:pPr>
      <w:r w:rsidRPr="00FD6C4B">
        <w:rPr>
          <w:sz w:val="22"/>
          <w:szCs w:val="22"/>
        </w:rPr>
        <w:t>Codice fiscale _______________________________________________</w:t>
      </w:r>
    </w:p>
    <w:p w14:paraId="23AF2953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in qualità di:</w:t>
      </w:r>
    </w:p>
    <w:p w14:paraId="11D11ECF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rFonts w:ascii="Segoe UI Symbol" w:hAnsi="Segoe UI Symbol" w:cs="Segoe UI Symbol"/>
          <w:sz w:val="22"/>
          <w:szCs w:val="22"/>
        </w:rPr>
        <w:t>☐</w:t>
      </w:r>
      <w:r w:rsidRPr="00FD6C4B">
        <w:rPr>
          <w:sz w:val="22"/>
          <w:szCs w:val="22"/>
        </w:rPr>
        <w:t xml:space="preserve"> titolare</w:t>
      </w:r>
      <w:r w:rsidRPr="00FD6C4B">
        <w:rPr>
          <w:sz w:val="22"/>
          <w:szCs w:val="22"/>
        </w:rPr>
        <w:br/>
      </w:r>
      <w:r w:rsidRPr="00FD6C4B">
        <w:rPr>
          <w:rFonts w:ascii="Segoe UI Symbol" w:hAnsi="Segoe UI Symbol" w:cs="Segoe UI Symbol"/>
          <w:sz w:val="22"/>
          <w:szCs w:val="22"/>
        </w:rPr>
        <w:t>☐</w:t>
      </w:r>
      <w:r w:rsidRPr="00FD6C4B">
        <w:rPr>
          <w:sz w:val="22"/>
          <w:szCs w:val="22"/>
        </w:rPr>
        <w:t xml:space="preserve"> legale rappresentante</w:t>
      </w:r>
      <w:r w:rsidRPr="00FD6C4B">
        <w:rPr>
          <w:sz w:val="22"/>
          <w:szCs w:val="22"/>
        </w:rPr>
        <w:br/>
      </w:r>
      <w:r w:rsidRPr="00FD6C4B">
        <w:rPr>
          <w:rFonts w:ascii="Segoe UI Symbol" w:hAnsi="Segoe UI Symbol" w:cs="Segoe UI Symbol"/>
          <w:sz w:val="22"/>
          <w:szCs w:val="22"/>
        </w:rPr>
        <w:t>☐</w:t>
      </w:r>
      <w:r w:rsidRPr="00FD6C4B">
        <w:rPr>
          <w:sz w:val="22"/>
          <w:szCs w:val="22"/>
        </w:rPr>
        <w:t xml:space="preserve"> gestore incaricato</w:t>
      </w:r>
    </w:p>
    <w:p w14:paraId="1E97B3E2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della struttura ricettiva denominata:</w:t>
      </w:r>
    </w:p>
    <w:p w14:paraId="3CDC9FEC" w14:textId="77777777" w:rsidR="00FD6C4B" w:rsidRPr="00FD6C4B" w:rsidRDefault="00000000" w:rsidP="00FD6C4B">
      <w:pPr>
        <w:rPr>
          <w:sz w:val="22"/>
          <w:szCs w:val="22"/>
        </w:rPr>
      </w:pPr>
      <w:r>
        <w:rPr>
          <w:sz w:val="22"/>
          <w:szCs w:val="22"/>
        </w:rPr>
        <w:pict w14:anchorId="093A8021">
          <v:rect id="_x0000_i1025" style="width:0;height:1.5pt" o:hralign="center" o:hrstd="t" o:hr="t" fillcolor="#a0a0a0" stroked="f"/>
        </w:pict>
      </w:r>
    </w:p>
    <w:p w14:paraId="76EFEAC3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ubicata nel Comune di Costacciaro (PG)</w:t>
      </w:r>
    </w:p>
    <w:p w14:paraId="6D0E265C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Via/Piazza __________________________________________ n. _______</w:t>
      </w:r>
    </w:p>
    <w:p w14:paraId="52E28A70" w14:textId="7CB929A3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tipologia della struttura: __________________________________</w:t>
      </w:r>
    </w:p>
    <w:p w14:paraId="23A8CC9D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Codice fiscale/P. IVA _________________________________________</w:t>
      </w:r>
    </w:p>
    <w:p w14:paraId="1DBE77EE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PEC/email _________________________________________________</w:t>
      </w:r>
    </w:p>
    <w:p w14:paraId="2F0BB795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sz w:val="22"/>
          <w:szCs w:val="22"/>
        </w:rPr>
        <w:t>Telefono _________________________________________________</w:t>
      </w:r>
    </w:p>
    <w:p w14:paraId="6F8EABF6" w14:textId="77777777" w:rsidR="00FD6C4B" w:rsidRPr="00FD6C4B" w:rsidRDefault="00FD6C4B" w:rsidP="00FD6C4B">
      <w:pPr>
        <w:rPr>
          <w:sz w:val="22"/>
          <w:szCs w:val="22"/>
        </w:rPr>
      </w:pPr>
      <w:r w:rsidRPr="00FD6C4B">
        <w:rPr>
          <w:b/>
          <w:bCs/>
          <w:sz w:val="22"/>
          <w:szCs w:val="22"/>
        </w:rPr>
        <w:t>PREMESSO CHE</w:t>
      </w:r>
    </w:p>
    <w:p w14:paraId="4F67FE98" w14:textId="75145562" w:rsidR="00FD6C4B" w:rsidRPr="00FD6C4B" w:rsidRDefault="00FD6C4B" w:rsidP="00FD6C4B">
      <w:pPr>
        <w:numPr>
          <w:ilvl w:val="0"/>
          <w:numId w:val="1"/>
        </w:numPr>
        <w:jc w:val="both"/>
        <w:rPr>
          <w:sz w:val="22"/>
          <w:szCs w:val="22"/>
        </w:rPr>
      </w:pPr>
      <w:r w:rsidRPr="00FD6C4B">
        <w:rPr>
          <w:sz w:val="22"/>
          <w:szCs w:val="22"/>
        </w:rPr>
        <w:t>con Deliberazione n. 10 del 15/04/2026 il Consiglio Comunale ha istituito l’imposta di soggiorno e approvato il relativo regolamento;</w:t>
      </w:r>
    </w:p>
    <w:p w14:paraId="684E3ECA" w14:textId="687C873B" w:rsidR="00FD6C4B" w:rsidRPr="00FD6C4B" w:rsidRDefault="00FD6C4B" w:rsidP="00FD6C4B">
      <w:pPr>
        <w:numPr>
          <w:ilvl w:val="0"/>
          <w:numId w:val="1"/>
        </w:numPr>
        <w:jc w:val="both"/>
        <w:rPr>
          <w:sz w:val="22"/>
          <w:szCs w:val="22"/>
        </w:rPr>
      </w:pPr>
      <w:r w:rsidRPr="00FD6C4B">
        <w:rPr>
          <w:sz w:val="22"/>
          <w:szCs w:val="22"/>
        </w:rPr>
        <w:t xml:space="preserve">con Deliberazione n. 37 del 15/04/2026 la Giunta Comunale ha approvato le tariffe </w:t>
      </w:r>
      <w:r>
        <w:rPr>
          <w:sz w:val="22"/>
          <w:szCs w:val="22"/>
        </w:rPr>
        <w:t>dell’imposta di soggiorno per l’anno 2026;</w:t>
      </w:r>
    </w:p>
    <w:p w14:paraId="639EDB5E" w14:textId="2711BA3D" w:rsidR="00FD6C4B" w:rsidRPr="00FD6C4B" w:rsidRDefault="00FD6C4B" w:rsidP="00FD6C4B">
      <w:pPr>
        <w:numPr>
          <w:ilvl w:val="0"/>
          <w:numId w:val="1"/>
        </w:numPr>
        <w:jc w:val="both"/>
      </w:pPr>
      <w:r w:rsidRPr="00FD6C4B">
        <w:rPr>
          <w:sz w:val="22"/>
          <w:szCs w:val="22"/>
        </w:rPr>
        <w:t xml:space="preserve">con Deliberazione n. 58 del 02/07/2026 la Giunta Comunale </w:t>
      </w:r>
      <w:r>
        <w:rPr>
          <w:sz w:val="22"/>
          <w:szCs w:val="22"/>
        </w:rPr>
        <w:t xml:space="preserve">ha </w:t>
      </w:r>
      <w:r w:rsidRPr="00FD6C4B">
        <w:rPr>
          <w:sz w:val="22"/>
          <w:szCs w:val="22"/>
        </w:rPr>
        <w:t>precisat</w:t>
      </w:r>
      <w:r>
        <w:rPr>
          <w:sz w:val="22"/>
          <w:szCs w:val="22"/>
        </w:rPr>
        <w:t>o</w:t>
      </w:r>
      <w:r w:rsidRPr="00FD6C4B">
        <w:rPr>
          <w:sz w:val="22"/>
          <w:szCs w:val="22"/>
        </w:rPr>
        <w:t xml:space="preserve"> le modalità di applicazione delle tariffe dell’Imposta di Soggiorno, stabilendo che le tariffe non sono applicabili alle prenotazioni perfezionate anteriormente alla data del 1° maggio 2026</w:t>
      </w:r>
      <w:r w:rsidRPr="00FD6C4B">
        <w:t>;</w:t>
      </w:r>
    </w:p>
    <w:p w14:paraId="6052904B" w14:textId="77777777" w:rsidR="00FD6C4B" w:rsidRPr="00FD6C4B" w:rsidRDefault="00FD6C4B" w:rsidP="00FD6C4B">
      <w:pPr>
        <w:jc w:val="center"/>
      </w:pPr>
      <w:r w:rsidRPr="00FD6C4B">
        <w:rPr>
          <w:b/>
          <w:bCs/>
        </w:rPr>
        <w:t>DICHIARA</w:t>
      </w:r>
    </w:p>
    <w:p w14:paraId="3F5B3889" w14:textId="77777777" w:rsidR="00AC0754" w:rsidRPr="00AC0754" w:rsidRDefault="00AC0754" w:rsidP="00AC0754">
      <w:pPr>
        <w:rPr>
          <w:sz w:val="22"/>
          <w:szCs w:val="22"/>
        </w:rPr>
      </w:pPr>
      <w:r w:rsidRPr="00AC0754">
        <w:rPr>
          <w:sz w:val="22"/>
          <w:szCs w:val="22"/>
        </w:rPr>
        <w:t>ai sensi degli artt. 46 e 47 del D.P.R. 445/2000, consapevole delle responsabilità penali previste dall’art. 76 del medesimo decreto in caso di dichiarazioni mendaci:</w:t>
      </w:r>
    </w:p>
    <w:p w14:paraId="2994B544" w14:textId="77777777" w:rsidR="00AC0754" w:rsidRPr="00AC0754" w:rsidRDefault="00AC0754" w:rsidP="00AC0754">
      <w:pPr>
        <w:numPr>
          <w:ilvl w:val="0"/>
          <w:numId w:val="2"/>
        </w:numPr>
        <w:rPr>
          <w:sz w:val="22"/>
          <w:szCs w:val="22"/>
        </w:rPr>
      </w:pPr>
      <w:r w:rsidRPr="00AC0754">
        <w:rPr>
          <w:sz w:val="22"/>
          <w:szCs w:val="22"/>
        </w:rPr>
        <w:t xml:space="preserve">che le prenotazioni indicate nel presente modello sono state </w:t>
      </w:r>
      <w:r w:rsidRPr="00AC0754">
        <w:rPr>
          <w:b/>
          <w:bCs/>
          <w:sz w:val="22"/>
          <w:szCs w:val="22"/>
        </w:rPr>
        <w:t>perfezionate anteriormente al 1° maggio 2026</w:t>
      </w:r>
      <w:r w:rsidRPr="00AC0754">
        <w:rPr>
          <w:sz w:val="22"/>
          <w:szCs w:val="22"/>
        </w:rPr>
        <w:t>;</w:t>
      </w:r>
    </w:p>
    <w:p w14:paraId="48FAAED8" w14:textId="77777777" w:rsidR="00AC0754" w:rsidRPr="00AC0754" w:rsidRDefault="00AC0754" w:rsidP="00AC0754">
      <w:pPr>
        <w:numPr>
          <w:ilvl w:val="0"/>
          <w:numId w:val="2"/>
        </w:numPr>
        <w:rPr>
          <w:sz w:val="22"/>
          <w:szCs w:val="22"/>
        </w:rPr>
      </w:pPr>
      <w:r w:rsidRPr="00AC0754">
        <w:rPr>
          <w:sz w:val="22"/>
          <w:szCs w:val="22"/>
        </w:rPr>
        <w:lastRenderedPageBreak/>
        <w:t xml:space="preserve">che, pertanto, ai sensi della Deliberazione della Giunta Comunale n. 58 del 02/07/2026, ai relativi soggiorni </w:t>
      </w:r>
      <w:r w:rsidRPr="00AC0754">
        <w:rPr>
          <w:b/>
          <w:bCs/>
          <w:sz w:val="22"/>
          <w:szCs w:val="22"/>
        </w:rPr>
        <w:t>non devono essere applicate le tariffe dell’Imposta di Soggiorno</w:t>
      </w:r>
      <w:r w:rsidRPr="00AC0754">
        <w:rPr>
          <w:sz w:val="22"/>
          <w:szCs w:val="22"/>
        </w:rPr>
        <w:t>;</w:t>
      </w:r>
    </w:p>
    <w:p w14:paraId="70DD5DBC" w14:textId="5352F2B8" w:rsidR="00AC0754" w:rsidRPr="00AC0754" w:rsidRDefault="00AC0754" w:rsidP="00AC0754">
      <w:pPr>
        <w:numPr>
          <w:ilvl w:val="0"/>
          <w:numId w:val="2"/>
        </w:numPr>
        <w:rPr>
          <w:sz w:val="22"/>
          <w:szCs w:val="22"/>
        </w:rPr>
      </w:pPr>
      <w:r w:rsidRPr="00AC0754">
        <w:rPr>
          <w:sz w:val="22"/>
          <w:szCs w:val="22"/>
        </w:rPr>
        <w:t>che, per ciascuna prenotazione dichiarata, viene allegata la documentazione idonea a comprovare la data di perfezionamento della prenotazione</w:t>
      </w:r>
      <w:r>
        <w:rPr>
          <w:sz w:val="22"/>
          <w:szCs w:val="22"/>
        </w:rPr>
        <w:t xml:space="preserve"> (</w:t>
      </w:r>
      <w:r w:rsidRPr="00AC0754">
        <w:rPr>
          <w:sz w:val="22"/>
          <w:szCs w:val="22"/>
        </w:rPr>
        <w:t>conferma della prenotazione, voucher o ricevuta di prenotazione</w:t>
      </w:r>
      <w:r>
        <w:rPr>
          <w:sz w:val="22"/>
          <w:szCs w:val="22"/>
        </w:rPr>
        <w:t>, c</w:t>
      </w:r>
      <w:r w:rsidRPr="00AC0754">
        <w:rPr>
          <w:sz w:val="22"/>
          <w:szCs w:val="22"/>
        </w:rPr>
        <w:t>ontratto o accordo con l’ospite</w:t>
      </w:r>
      <w:r>
        <w:rPr>
          <w:sz w:val="22"/>
          <w:szCs w:val="22"/>
        </w:rPr>
        <w:t xml:space="preserve">, </w:t>
      </w:r>
      <w:r w:rsidRPr="00AC0754">
        <w:rPr>
          <w:sz w:val="22"/>
          <w:szCs w:val="22"/>
        </w:rPr>
        <w:t>comunicazioni intercorse con il cliente</w:t>
      </w:r>
      <w:r>
        <w:rPr>
          <w:sz w:val="22"/>
          <w:szCs w:val="22"/>
        </w:rPr>
        <w:t>)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3362"/>
        <w:gridCol w:w="1924"/>
        <w:gridCol w:w="1896"/>
        <w:gridCol w:w="2276"/>
      </w:tblGrid>
      <w:tr w:rsidR="00FD6C4B" w:rsidRPr="00FD6C4B" w14:paraId="026602C7" w14:textId="77777777" w:rsidTr="00FD6C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39B09F" w14:textId="77777777" w:rsidR="00FD6C4B" w:rsidRPr="00FD6C4B" w:rsidRDefault="00FD6C4B" w:rsidP="00FD6C4B">
            <w:pPr>
              <w:rPr>
                <w:b/>
                <w:bCs/>
              </w:rPr>
            </w:pPr>
            <w:r w:rsidRPr="00FD6C4B">
              <w:rPr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403962A2" w14:textId="77777777" w:rsidR="00FD6C4B" w:rsidRPr="00FD6C4B" w:rsidRDefault="00FD6C4B" w:rsidP="00FD6C4B">
            <w:pPr>
              <w:rPr>
                <w:b/>
                <w:bCs/>
              </w:rPr>
            </w:pPr>
            <w:r w:rsidRPr="00FD6C4B">
              <w:rPr>
                <w:b/>
                <w:bCs/>
              </w:rPr>
              <w:t>Ospite/Intestatario prenotazione</w:t>
            </w:r>
          </w:p>
        </w:tc>
        <w:tc>
          <w:tcPr>
            <w:tcW w:w="0" w:type="auto"/>
            <w:vAlign w:val="center"/>
            <w:hideMark/>
          </w:tcPr>
          <w:p w14:paraId="7489B465" w14:textId="77777777" w:rsidR="00FD6C4B" w:rsidRPr="00FD6C4B" w:rsidRDefault="00FD6C4B" w:rsidP="00FD6C4B">
            <w:pPr>
              <w:rPr>
                <w:b/>
                <w:bCs/>
              </w:rPr>
            </w:pPr>
            <w:r w:rsidRPr="00FD6C4B">
              <w:rPr>
                <w:b/>
                <w:bCs/>
              </w:rPr>
              <w:t>Data prenotazione</w:t>
            </w:r>
          </w:p>
        </w:tc>
        <w:tc>
          <w:tcPr>
            <w:tcW w:w="0" w:type="auto"/>
            <w:vAlign w:val="center"/>
            <w:hideMark/>
          </w:tcPr>
          <w:p w14:paraId="61DA8338" w14:textId="77777777" w:rsidR="00FD6C4B" w:rsidRPr="00FD6C4B" w:rsidRDefault="00FD6C4B" w:rsidP="00FD6C4B">
            <w:pPr>
              <w:rPr>
                <w:b/>
                <w:bCs/>
              </w:rPr>
            </w:pPr>
            <w:r w:rsidRPr="00FD6C4B">
              <w:rPr>
                <w:b/>
                <w:bCs/>
              </w:rPr>
              <w:t>Periodo soggiorno</w:t>
            </w:r>
          </w:p>
        </w:tc>
        <w:tc>
          <w:tcPr>
            <w:tcW w:w="2231" w:type="dxa"/>
            <w:vAlign w:val="center"/>
            <w:hideMark/>
          </w:tcPr>
          <w:p w14:paraId="16E8F75A" w14:textId="77777777" w:rsidR="00FD6C4B" w:rsidRPr="00FD6C4B" w:rsidRDefault="00FD6C4B" w:rsidP="00FD6C4B">
            <w:pPr>
              <w:ind w:right="-1606"/>
              <w:rPr>
                <w:b/>
                <w:bCs/>
              </w:rPr>
            </w:pPr>
            <w:r w:rsidRPr="00FD6C4B">
              <w:rPr>
                <w:b/>
                <w:bCs/>
              </w:rPr>
              <w:t>Note</w:t>
            </w:r>
          </w:p>
        </w:tc>
      </w:tr>
      <w:tr w:rsidR="00FD6C4B" w:rsidRPr="00FD6C4B" w14:paraId="38531219" w14:textId="77777777" w:rsidTr="00FD6C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53FEC" w14:textId="77777777" w:rsidR="00FD6C4B" w:rsidRPr="00FD6C4B" w:rsidRDefault="00FD6C4B" w:rsidP="00FD6C4B">
            <w:r w:rsidRPr="00FD6C4B">
              <w:t>1</w:t>
            </w:r>
          </w:p>
        </w:tc>
        <w:tc>
          <w:tcPr>
            <w:tcW w:w="0" w:type="auto"/>
            <w:vAlign w:val="center"/>
            <w:hideMark/>
          </w:tcPr>
          <w:p w14:paraId="78F1F9FB" w14:textId="77777777" w:rsidR="00FD6C4B" w:rsidRPr="00FD6C4B" w:rsidRDefault="00FD6C4B" w:rsidP="00FD6C4B"/>
        </w:tc>
        <w:tc>
          <w:tcPr>
            <w:tcW w:w="0" w:type="auto"/>
            <w:vAlign w:val="center"/>
            <w:hideMark/>
          </w:tcPr>
          <w:p w14:paraId="760FFA55" w14:textId="77777777" w:rsidR="00FD6C4B" w:rsidRPr="00FD6C4B" w:rsidRDefault="00FD6C4B" w:rsidP="00FD6C4B"/>
        </w:tc>
        <w:tc>
          <w:tcPr>
            <w:tcW w:w="0" w:type="auto"/>
            <w:vAlign w:val="center"/>
            <w:hideMark/>
          </w:tcPr>
          <w:p w14:paraId="5E037B4C" w14:textId="77777777" w:rsidR="00FD6C4B" w:rsidRPr="00FD6C4B" w:rsidRDefault="00FD6C4B" w:rsidP="00FD6C4B"/>
        </w:tc>
        <w:tc>
          <w:tcPr>
            <w:tcW w:w="2231" w:type="dxa"/>
            <w:vAlign w:val="center"/>
            <w:hideMark/>
          </w:tcPr>
          <w:p w14:paraId="469E0C85" w14:textId="77777777" w:rsidR="00FD6C4B" w:rsidRPr="00FD6C4B" w:rsidRDefault="00FD6C4B" w:rsidP="00FD6C4B"/>
        </w:tc>
      </w:tr>
      <w:tr w:rsidR="00FD6C4B" w:rsidRPr="00FD6C4B" w14:paraId="0396EAAC" w14:textId="77777777" w:rsidTr="00FD6C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A235E" w14:textId="77777777" w:rsidR="00FD6C4B" w:rsidRPr="00FD6C4B" w:rsidRDefault="00FD6C4B" w:rsidP="00FD6C4B">
            <w:r w:rsidRPr="00FD6C4B">
              <w:t>2</w:t>
            </w:r>
          </w:p>
        </w:tc>
        <w:tc>
          <w:tcPr>
            <w:tcW w:w="0" w:type="auto"/>
            <w:vAlign w:val="center"/>
            <w:hideMark/>
          </w:tcPr>
          <w:p w14:paraId="625BC8A1" w14:textId="77777777" w:rsidR="00FD6C4B" w:rsidRPr="00FD6C4B" w:rsidRDefault="00FD6C4B" w:rsidP="00FD6C4B"/>
        </w:tc>
        <w:tc>
          <w:tcPr>
            <w:tcW w:w="0" w:type="auto"/>
            <w:vAlign w:val="center"/>
            <w:hideMark/>
          </w:tcPr>
          <w:p w14:paraId="762CAF83" w14:textId="77777777" w:rsidR="00FD6C4B" w:rsidRPr="00FD6C4B" w:rsidRDefault="00FD6C4B" w:rsidP="00FD6C4B"/>
        </w:tc>
        <w:tc>
          <w:tcPr>
            <w:tcW w:w="0" w:type="auto"/>
            <w:vAlign w:val="center"/>
            <w:hideMark/>
          </w:tcPr>
          <w:p w14:paraId="2B562B6D" w14:textId="77777777" w:rsidR="00FD6C4B" w:rsidRPr="00FD6C4B" w:rsidRDefault="00FD6C4B" w:rsidP="00FD6C4B"/>
        </w:tc>
        <w:tc>
          <w:tcPr>
            <w:tcW w:w="2231" w:type="dxa"/>
            <w:vAlign w:val="center"/>
            <w:hideMark/>
          </w:tcPr>
          <w:p w14:paraId="23CCD1BC" w14:textId="77777777" w:rsidR="00FD6C4B" w:rsidRPr="00FD6C4B" w:rsidRDefault="00FD6C4B" w:rsidP="00FD6C4B"/>
        </w:tc>
      </w:tr>
      <w:tr w:rsidR="00FD6C4B" w:rsidRPr="00FD6C4B" w14:paraId="0F98BD61" w14:textId="77777777" w:rsidTr="00FD6C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58600" w14:textId="77777777" w:rsidR="00FD6C4B" w:rsidRPr="00FD6C4B" w:rsidRDefault="00FD6C4B" w:rsidP="00FD6C4B">
            <w:r w:rsidRPr="00FD6C4B">
              <w:t>3</w:t>
            </w:r>
          </w:p>
        </w:tc>
        <w:tc>
          <w:tcPr>
            <w:tcW w:w="0" w:type="auto"/>
            <w:vAlign w:val="center"/>
            <w:hideMark/>
          </w:tcPr>
          <w:p w14:paraId="01E28CB7" w14:textId="77777777" w:rsidR="00FD6C4B" w:rsidRPr="00FD6C4B" w:rsidRDefault="00FD6C4B" w:rsidP="00FD6C4B"/>
        </w:tc>
        <w:tc>
          <w:tcPr>
            <w:tcW w:w="0" w:type="auto"/>
            <w:vAlign w:val="center"/>
            <w:hideMark/>
          </w:tcPr>
          <w:p w14:paraId="6B3CEC5E" w14:textId="77777777" w:rsidR="00FD6C4B" w:rsidRPr="00FD6C4B" w:rsidRDefault="00FD6C4B" w:rsidP="00FD6C4B"/>
        </w:tc>
        <w:tc>
          <w:tcPr>
            <w:tcW w:w="0" w:type="auto"/>
            <w:vAlign w:val="center"/>
            <w:hideMark/>
          </w:tcPr>
          <w:p w14:paraId="1B44D295" w14:textId="77777777" w:rsidR="00FD6C4B" w:rsidRPr="00FD6C4B" w:rsidRDefault="00FD6C4B" w:rsidP="00FD6C4B"/>
        </w:tc>
        <w:tc>
          <w:tcPr>
            <w:tcW w:w="2231" w:type="dxa"/>
            <w:vAlign w:val="center"/>
            <w:hideMark/>
          </w:tcPr>
          <w:p w14:paraId="3A4F4F0F" w14:textId="77777777" w:rsidR="00FD6C4B" w:rsidRPr="00FD6C4B" w:rsidRDefault="00FD6C4B" w:rsidP="00FD6C4B"/>
        </w:tc>
      </w:tr>
    </w:tbl>
    <w:p w14:paraId="1B63FBCD" w14:textId="77777777" w:rsidR="006B3D89" w:rsidRDefault="006B3D89" w:rsidP="00AC0754"/>
    <w:p w14:paraId="21D953D6" w14:textId="0D9B56F7" w:rsidR="00AC0754" w:rsidRPr="00AC0754" w:rsidRDefault="00AC0754" w:rsidP="00AC0754">
      <w:r w:rsidRPr="00AC0754">
        <w:t>Il sottoscritto dichiara inoltre:</w:t>
      </w:r>
    </w:p>
    <w:p w14:paraId="2971EDA5" w14:textId="77777777" w:rsidR="00AC0754" w:rsidRPr="00AC0754" w:rsidRDefault="00AC0754" w:rsidP="00AC0754">
      <w:pPr>
        <w:numPr>
          <w:ilvl w:val="0"/>
          <w:numId w:val="7"/>
        </w:numPr>
      </w:pPr>
      <w:r w:rsidRPr="00AC0754">
        <w:t>di conservare presso la struttura la documentazione originale relativa alle prenotazioni sopra indicate;</w:t>
      </w:r>
    </w:p>
    <w:p w14:paraId="12B68F90" w14:textId="77777777" w:rsidR="00AC0754" w:rsidRPr="00AC0754" w:rsidRDefault="00AC0754" w:rsidP="00AC0754">
      <w:pPr>
        <w:numPr>
          <w:ilvl w:val="0"/>
          <w:numId w:val="7"/>
        </w:numPr>
      </w:pPr>
      <w:r w:rsidRPr="00AC0754">
        <w:t>di essere consapevole che il Comune di Costacciaro potrà effettuare controlli sulla veridicità delle dichiarazioni rese e sulla documentazione allegata;</w:t>
      </w:r>
    </w:p>
    <w:p w14:paraId="00AE38C5" w14:textId="77777777" w:rsidR="00AC0754" w:rsidRPr="00AC0754" w:rsidRDefault="00AC0754" w:rsidP="00AC0754">
      <w:pPr>
        <w:numPr>
          <w:ilvl w:val="0"/>
          <w:numId w:val="7"/>
        </w:numPr>
      </w:pPr>
      <w:r w:rsidRPr="00AC0754">
        <w:t>che eventuali dichiarazioni non veritiere comportano le conseguenze previste dalla normativa vigente.</w:t>
      </w:r>
    </w:p>
    <w:p w14:paraId="63885987" w14:textId="77777777" w:rsidR="003272E3" w:rsidRDefault="003272E3" w:rsidP="00AC0754"/>
    <w:p w14:paraId="36C48C8C" w14:textId="37CB165C" w:rsidR="00AC0754" w:rsidRPr="00AC0754" w:rsidRDefault="00AC0754" w:rsidP="00AC0754">
      <w:r w:rsidRPr="00AC0754">
        <w:t>Luogo e data _________________________</w:t>
      </w:r>
    </w:p>
    <w:p w14:paraId="2D50AC6E" w14:textId="77777777" w:rsidR="00AC0754" w:rsidRPr="00AC0754" w:rsidRDefault="00AC0754" w:rsidP="003272E3">
      <w:pPr>
        <w:ind w:left="6372" w:firstLine="708"/>
      </w:pPr>
      <w:r w:rsidRPr="00AC0754">
        <w:t>Firma del dichiarante</w:t>
      </w:r>
    </w:p>
    <w:p w14:paraId="3D323EEA" w14:textId="77777777" w:rsidR="00FD6C4B" w:rsidRPr="00FD6C4B" w:rsidRDefault="00000000" w:rsidP="00FD6C4B">
      <w:r>
        <w:pict w14:anchorId="24522039">
          <v:rect id="_x0000_i1026" style="width:0;height:1.5pt" o:hralign="center" o:hrstd="t" o:hr="t" fillcolor="#a0a0a0" stroked="f"/>
        </w:pict>
      </w:r>
    </w:p>
    <w:p w14:paraId="7FF0FD12" w14:textId="77777777" w:rsidR="003272E3" w:rsidRDefault="003272E3" w:rsidP="00AC0754"/>
    <w:p w14:paraId="1070FDE9" w14:textId="3E348577" w:rsidR="00AC0754" w:rsidRPr="00AC0754" w:rsidRDefault="00AC0754" w:rsidP="00AC0754">
      <w:r w:rsidRPr="00AC0754">
        <w:t>DOCUMENTAZIONE ALLEGATA</w:t>
      </w:r>
    </w:p>
    <w:p w14:paraId="2D2BA449" w14:textId="77777777" w:rsidR="00AC0754" w:rsidRDefault="00AC0754" w:rsidP="00AC0754">
      <w:pPr>
        <w:pStyle w:val="Paragrafoelenco"/>
        <w:numPr>
          <w:ilvl w:val="0"/>
          <w:numId w:val="8"/>
        </w:numPr>
      </w:pPr>
      <w:r w:rsidRPr="00AC0754">
        <w:t>copia del documento di identità del dichiarante;</w:t>
      </w:r>
    </w:p>
    <w:p w14:paraId="4381D999" w14:textId="77777777" w:rsidR="00AC0754" w:rsidRDefault="00AC0754" w:rsidP="00AC0754">
      <w:pPr>
        <w:pStyle w:val="Paragrafoelenco"/>
        <w:numPr>
          <w:ilvl w:val="0"/>
          <w:numId w:val="8"/>
        </w:numPr>
      </w:pPr>
      <w:r w:rsidRPr="00AC0754">
        <w:t>documentazione attestante la data di perfezionamento della/e prenotazione/i;</w:t>
      </w:r>
    </w:p>
    <w:p w14:paraId="6F0D1098" w14:textId="20F4BF1F" w:rsidR="00052BAD" w:rsidRDefault="00AC0754" w:rsidP="00E35396">
      <w:pPr>
        <w:pStyle w:val="Paragrafoelenco"/>
        <w:numPr>
          <w:ilvl w:val="0"/>
          <w:numId w:val="8"/>
        </w:numPr>
      </w:pPr>
      <w:r w:rsidRPr="00AC0754">
        <w:t>altro _________________________________________________</w:t>
      </w:r>
    </w:p>
    <w:p w14:paraId="15D2B1EA" w14:textId="77777777" w:rsidR="00E35396" w:rsidRDefault="00E35396" w:rsidP="00E35396"/>
    <w:p w14:paraId="27DF6A6C" w14:textId="77777777" w:rsidR="00E35396" w:rsidRDefault="00E35396" w:rsidP="00E35396"/>
    <w:p w14:paraId="176AC2ED" w14:textId="77777777" w:rsidR="00E35396" w:rsidRDefault="00E35396" w:rsidP="00E35396"/>
    <w:p w14:paraId="7DB7F7C5" w14:textId="77777777" w:rsidR="00E35396" w:rsidRDefault="00E35396" w:rsidP="00E35396"/>
    <w:p w14:paraId="148DB97D" w14:textId="77777777" w:rsidR="00E35396" w:rsidRDefault="00E35396" w:rsidP="00E35396">
      <w:pPr>
        <w:pStyle w:val="Nessunaspaziatura"/>
        <w:rPr>
          <w:sz w:val="20"/>
          <w:szCs w:val="20"/>
        </w:rPr>
      </w:pPr>
    </w:p>
    <w:p w14:paraId="09D36AC8" w14:textId="7657776E" w:rsidR="00E35396" w:rsidRPr="00810C3F" w:rsidRDefault="00E35396" w:rsidP="00E35396">
      <w:pPr>
        <w:pStyle w:val="Nessunaspaziatura"/>
        <w:rPr>
          <w:sz w:val="16"/>
          <w:szCs w:val="16"/>
        </w:rPr>
      </w:pPr>
      <w:r w:rsidRPr="00810C3F">
        <w:rPr>
          <w:sz w:val="16"/>
          <w:szCs w:val="16"/>
        </w:rPr>
        <w:lastRenderedPageBreak/>
        <w:t>INFORMATIVA SUL TRATTAMENTO DEI DATI PERSONALI</w:t>
      </w:r>
    </w:p>
    <w:p w14:paraId="768AEC7D" w14:textId="358136CA" w:rsidR="00E35396" w:rsidRPr="00810C3F" w:rsidRDefault="00E35396" w:rsidP="00E35396">
      <w:pPr>
        <w:pStyle w:val="Nessunaspaziatura"/>
        <w:rPr>
          <w:sz w:val="16"/>
          <w:szCs w:val="16"/>
        </w:rPr>
      </w:pPr>
      <w:r w:rsidRPr="00810C3F">
        <w:rPr>
          <w:sz w:val="16"/>
          <w:szCs w:val="16"/>
        </w:rPr>
        <w:t>(ai sensi dell’art. 13 del Regolamento (UE) 2016/679 – GDPR)</w:t>
      </w:r>
    </w:p>
    <w:p w14:paraId="0F6C1F3F" w14:textId="77777777" w:rsidR="00E35396" w:rsidRPr="00810C3F" w:rsidRDefault="00E35396" w:rsidP="00E35396">
      <w:pPr>
        <w:pStyle w:val="Nessunaspaziatura"/>
        <w:jc w:val="both"/>
        <w:rPr>
          <w:sz w:val="16"/>
          <w:szCs w:val="16"/>
        </w:rPr>
      </w:pPr>
    </w:p>
    <w:p w14:paraId="6E35F133" w14:textId="7B7C51BA" w:rsidR="00E35396" w:rsidRPr="00810C3F" w:rsidRDefault="00E35396" w:rsidP="00E35396">
      <w:pPr>
        <w:pStyle w:val="Nessunaspaziatura"/>
        <w:jc w:val="both"/>
        <w:rPr>
          <w:sz w:val="16"/>
          <w:szCs w:val="16"/>
        </w:rPr>
      </w:pPr>
      <w:r w:rsidRPr="00810C3F">
        <w:rPr>
          <w:sz w:val="16"/>
          <w:szCs w:val="16"/>
        </w:rPr>
        <w:t xml:space="preserve">Il Comune di Costacciaro, in qualità di Titolare del trattamento, informa che i dati personali conferiti mediante la presente autocertificazione sono trattati per finalità connesse all’istruttoria e gestione del procedimento amministrativo, nell’ambito dell’esercizio di compiti di interesse pubblico o connessi </w:t>
      </w:r>
      <w:r w:rsidR="00810C3F" w:rsidRPr="00810C3F">
        <w:rPr>
          <w:sz w:val="16"/>
          <w:szCs w:val="16"/>
        </w:rPr>
        <w:t>all’esercizio di pubblici poteri, ai sensi dell’art. 6 par. 1, lett. c) ed e) del GDPR.</w:t>
      </w:r>
    </w:p>
    <w:p w14:paraId="35D975DA" w14:textId="6065F335" w:rsidR="00810C3F" w:rsidRPr="00810C3F" w:rsidRDefault="00810C3F" w:rsidP="00E35396">
      <w:pPr>
        <w:pStyle w:val="Nessunaspaziatura"/>
        <w:jc w:val="both"/>
        <w:rPr>
          <w:sz w:val="16"/>
          <w:szCs w:val="16"/>
        </w:rPr>
      </w:pPr>
      <w:r w:rsidRPr="00810C3F">
        <w:rPr>
          <w:sz w:val="16"/>
          <w:szCs w:val="16"/>
        </w:rPr>
        <w:t xml:space="preserve">Il conferimento è obbligatorio; il mancato conferimento comporta l’impossibilità di dare seguito alla richiesta. </w:t>
      </w:r>
    </w:p>
    <w:p w14:paraId="4BD67600" w14:textId="369D4805" w:rsidR="00810C3F" w:rsidRPr="00810C3F" w:rsidRDefault="00810C3F" w:rsidP="00E35396">
      <w:pPr>
        <w:pStyle w:val="Nessunaspaziatura"/>
        <w:jc w:val="both"/>
        <w:rPr>
          <w:sz w:val="16"/>
          <w:szCs w:val="16"/>
        </w:rPr>
      </w:pPr>
      <w:r w:rsidRPr="00810C3F">
        <w:rPr>
          <w:sz w:val="16"/>
          <w:szCs w:val="16"/>
        </w:rPr>
        <w:t xml:space="preserve">Il trattamento è effettuato con modalità informatizzate e/o cartacee, nel rispetto dei principi di liceità, correttezza, trasparenza e minimizzazione, nonché mediante misure di sicurezza adeguate. </w:t>
      </w:r>
    </w:p>
    <w:p w14:paraId="28028347" w14:textId="29C7F8C8" w:rsidR="00810C3F" w:rsidRPr="00810C3F" w:rsidRDefault="00810C3F" w:rsidP="00E35396">
      <w:pPr>
        <w:pStyle w:val="Nessunaspaziatura"/>
        <w:jc w:val="both"/>
        <w:rPr>
          <w:sz w:val="16"/>
          <w:szCs w:val="16"/>
        </w:rPr>
      </w:pPr>
      <w:r w:rsidRPr="00810C3F">
        <w:rPr>
          <w:sz w:val="16"/>
          <w:szCs w:val="16"/>
        </w:rPr>
        <w:t>I dati possono essere comunicati a soggetti pubblici o privati nei casi previsti dalla normativa vigente e non sono diffusi, salvo obblighi di legge.</w:t>
      </w:r>
    </w:p>
    <w:p w14:paraId="65EFAF06" w14:textId="1CA1326A" w:rsidR="00810C3F" w:rsidRDefault="00810C3F" w:rsidP="00E35396">
      <w:pPr>
        <w:pStyle w:val="Nessunaspaziatura"/>
        <w:jc w:val="both"/>
        <w:rPr>
          <w:sz w:val="16"/>
          <w:szCs w:val="16"/>
        </w:rPr>
      </w:pPr>
      <w:r w:rsidRPr="00810C3F">
        <w:rPr>
          <w:sz w:val="16"/>
          <w:szCs w:val="16"/>
        </w:rPr>
        <w:t xml:space="preserve">I dati saranno conservati per il tempo necessario </w:t>
      </w:r>
      <w:r>
        <w:rPr>
          <w:sz w:val="16"/>
          <w:szCs w:val="16"/>
        </w:rPr>
        <w:t xml:space="preserve">alla gestione del procedimento e secondo le disposizioni in materia di conservazione della documentazione amministrativa. L’interessato può esercitare i diritti previsti dagli artt. 15-22 del GDPR e proporre reclamo all’Autorità Garante.  </w:t>
      </w:r>
    </w:p>
    <w:p w14:paraId="61491436" w14:textId="008071A0" w:rsidR="00FF6C0B" w:rsidRPr="00810C3F" w:rsidRDefault="00FF6C0B" w:rsidP="00E35396">
      <w:pPr>
        <w:pStyle w:val="Nessunaspaziatur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Informativa completa disponibile sul sito istituzionale del Comune di Costacciaro. </w:t>
      </w:r>
    </w:p>
    <w:sectPr w:rsidR="00FF6C0B" w:rsidRPr="00810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5DC"/>
    <w:multiLevelType w:val="multilevel"/>
    <w:tmpl w:val="7C8A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B5BC6"/>
    <w:multiLevelType w:val="multilevel"/>
    <w:tmpl w:val="0D04B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4E9D"/>
    <w:multiLevelType w:val="multilevel"/>
    <w:tmpl w:val="652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5150E"/>
    <w:multiLevelType w:val="hybridMultilevel"/>
    <w:tmpl w:val="D34C9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45F0"/>
    <w:multiLevelType w:val="hybridMultilevel"/>
    <w:tmpl w:val="77BCE0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00C0F"/>
    <w:multiLevelType w:val="hybridMultilevel"/>
    <w:tmpl w:val="C5607452"/>
    <w:lvl w:ilvl="0" w:tplc="AAFE85FE"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22788"/>
    <w:multiLevelType w:val="multilevel"/>
    <w:tmpl w:val="8D5E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F3CA3"/>
    <w:multiLevelType w:val="multilevel"/>
    <w:tmpl w:val="078C0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106975">
    <w:abstractNumId w:val="2"/>
  </w:num>
  <w:num w:numId="2" w16cid:durableId="772942651">
    <w:abstractNumId w:val="7"/>
  </w:num>
  <w:num w:numId="3" w16cid:durableId="263268262">
    <w:abstractNumId w:val="1"/>
  </w:num>
  <w:num w:numId="4" w16cid:durableId="520120653">
    <w:abstractNumId w:val="6"/>
  </w:num>
  <w:num w:numId="5" w16cid:durableId="900866501">
    <w:abstractNumId w:val="3"/>
  </w:num>
  <w:num w:numId="6" w16cid:durableId="482047529">
    <w:abstractNumId w:val="4"/>
  </w:num>
  <w:num w:numId="7" w16cid:durableId="869034326">
    <w:abstractNumId w:val="0"/>
  </w:num>
  <w:num w:numId="8" w16cid:durableId="549650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31"/>
    <w:rsid w:val="00052BAD"/>
    <w:rsid w:val="00306A5A"/>
    <w:rsid w:val="003272E3"/>
    <w:rsid w:val="00410A31"/>
    <w:rsid w:val="00577A96"/>
    <w:rsid w:val="006B3D89"/>
    <w:rsid w:val="0076336B"/>
    <w:rsid w:val="008000C7"/>
    <w:rsid w:val="00810C3F"/>
    <w:rsid w:val="00987D24"/>
    <w:rsid w:val="00AC0754"/>
    <w:rsid w:val="00AC5C9E"/>
    <w:rsid w:val="00E35396"/>
    <w:rsid w:val="00EF1751"/>
    <w:rsid w:val="00FD6C4B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51EF"/>
  <w15:chartTrackingRefBased/>
  <w15:docId w15:val="{73BA2C89-3D83-475F-826A-86AFBB8F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0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0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0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0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0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0A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0A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0A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0A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0A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0A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0A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0A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0A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0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0A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0A3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E35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Debora</cp:lastModifiedBy>
  <cp:revision>7</cp:revision>
  <dcterms:created xsi:type="dcterms:W3CDTF">2026-07-08T11:43:00Z</dcterms:created>
  <dcterms:modified xsi:type="dcterms:W3CDTF">2026-07-09T10:57:00Z</dcterms:modified>
</cp:coreProperties>
</file>